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沁源县司法局对在法律援助工作中做出突出贡献的组织和个人进行表彰奖励职权运行流程图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p>
    <w:p>
      <w:r>
        <w:rPr>
          <w:sz w:val="32"/>
        </w:rPr>
        <mc:AlternateContent>
          <mc:Choice Requires="wps">
            <w:drawing>
              <wp:anchor distT="0" distB="0" distL="114300" distR="114300" simplePos="0" relativeHeight="251661312" behindDoc="0" locked="0" layoutInCell="1" allowOverlap="1">
                <wp:simplePos x="0" y="0"/>
                <wp:positionH relativeFrom="column">
                  <wp:posOffset>2013585</wp:posOffset>
                </wp:positionH>
                <wp:positionV relativeFrom="paragraph">
                  <wp:posOffset>5992495</wp:posOffset>
                </wp:positionV>
                <wp:extent cx="2161540" cy="619125"/>
                <wp:effectExtent l="6350" t="6350" r="22860" b="22225"/>
                <wp:wrapNone/>
                <wp:docPr id="3" name="圆角矩形 3"/>
                <wp:cNvGraphicFramePr/>
                <a:graphic xmlns:a="http://schemas.openxmlformats.org/drawingml/2006/main">
                  <a:graphicData uri="http://schemas.microsoft.com/office/word/2010/wordprocessingShape">
                    <wps:wsp>
                      <wps:cNvSpPr/>
                      <wps:spPr>
                        <a:xfrm>
                          <a:off x="0" y="0"/>
                          <a:ext cx="216154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奖励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58.55pt;margin-top:471.85pt;height:48.75pt;width:170.2pt;z-index:251661312;v-text-anchor:middle;mso-width-relative:page;mso-height-relative:page;" filled="f" stroked="t" coordsize="21600,21600" arcsize="0.166666666666667" o:gfxdata="UEsDBAoAAAAAAIdO4kAAAAAAAAAAAAAAAAAEAAAAZHJzL1BLAwQUAAAACACHTuJArAOf89oAAAAM&#10;AQAADwAAAGRycy9kb3ducmV2LnhtbE2Pu07EMBBFeyT+wRokOtb2PhIIcVYCQYUoCEiIzhsPSZZ4&#10;HMVeJ/w9poJydI/uPVPuFzuwiJPvHSmQKwEMqXGmp1bB2+vj1TUwHzQZPThCBd/oYV+dn5W6MG6m&#10;F4x1aFkqIV9oBV0IY8G5bzq02q/ciJSyTzdZHdI5tdxMek7lduBrITJudU9podMj3nfYfNUnq+D5&#10;w96944OIy1EeaY5ZHcVTrdTlhRS3wAIu4Q+GX/2kDlVyOrgTGc8GBRuZy4QquNlucmCJyHb5Dtgh&#10;oWIr18Crkv9/ovoBUEsDBBQAAAAIAIdO4kBwvDhafQIAAOEEAAAOAAAAZHJzL2Uyb0RvYy54bWyt&#10;VM1uEzEQviPxDpbvdLPp/6qbKmpUhFTRiII4T7x21pL/sJ1sygPwAJwrIXFBPASPU8FjMPZu21A4&#10;9EAOmxnPeMbf5298crrRiqy5D9KampY7I0q4YbaRZlnTd2/PXxxREiKYBpQ1vKbXPNDTyfNnJ52r&#10;+Ni2VjXcEyxiQtW5mrYxuqooAmu5hrBjHTcYFNZriOj6ZdF46LC6VsV4NDooOusb5y3jIeDqrA/S&#10;oaJ/SkErhGR8ZtlKcxP7qp4riAgptNIFOsmnFYKzeClE4JGomiLSmL/YBO1F+haTE6iWHlwr2XAE&#10;eMoRHmHSIA02vS81gwhk5eVfpbRk3gYr4g6zuuiBZEYQRTl6xM1VC45nLEh1cPekh/9Xlr1ezz2R&#10;TU13KTGg8cJvbz79+vb555fvtz++kt3EUOdChYlXbu4HL6CZ4G6E1+kfgZBNZvX6nlW+iYTh4rg8&#10;KPf3kHCGsYPyuBzvp6LFw27nQ3zJrSbJqKm3K9O8wavLjML6IsQ+/y4vdTT2XCqF61ApQzpU8vhw&#10;lJoAalKgFtDUDnEFs6QE1BLFzqLPJYNVsknb0+7gl4sz5ckakkTybzjeH2mp9wxC2+flUEqDSsuI&#10;86CkrunR9m5lEGNirucqWXGz2OCeZC5sc43Ee9srMjh2LrHDBYQ4B48SRCg4pPESP0JZxGcHi5LW&#10;+o//Wk/5qAyMUtKhpBH7hxV4Tol6ZVAzx+VeuoaYnb39wzE6fjuy2I6YlT6zSEmJz4Fj2Uz5Ud2Z&#10;wlv9Hmd5mrpiCAzD3j3Lg3MW+1HD14Dx6TSnoe4dxAtz5Vgq3t/ldBWtkPmaH9gZ+EPlZ7UMU5pG&#10;a9vPWQ8v0+Q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rAOf89oAAAAMAQAADwAAAAAAAAABACAA&#10;AAAiAAAAZHJzL2Rvd25yZXYueG1sUEsBAhQAFAAAAAgAh07iQHC8OFp9AgAA4QQAAA4AAAAAAAAA&#10;AQAgAAAAKQEAAGRycy9lMm9Eb2MueG1sUEsFBgAAAAAGAAYAWQEAABgGA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奖励</w:t>
                      </w:r>
                    </w:p>
                  </w:txbxContent>
                </v:textbox>
              </v:roundrect>
            </w:pict>
          </mc:Fallback>
        </mc:AlternateContent>
      </w:r>
      <w:r>
        <w:rPr>
          <w:sz w:val="32"/>
        </w:rPr>
        <mc:AlternateContent>
          <mc:Choice Requires="wps">
            <w:drawing>
              <wp:anchor distT="0" distB="0" distL="114300" distR="114300" simplePos="0" relativeHeight="251669504" behindDoc="0" locked="0" layoutInCell="1" allowOverlap="1">
                <wp:simplePos x="0" y="0"/>
                <wp:positionH relativeFrom="column">
                  <wp:posOffset>2985135</wp:posOffset>
                </wp:positionH>
                <wp:positionV relativeFrom="paragraph">
                  <wp:posOffset>5454650</wp:posOffset>
                </wp:positionV>
                <wp:extent cx="0" cy="420370"/>
                <wp:effectExtent l="52070" t="0" r="62230" b="17780"/>
                <wp:wrapNone/>
                <wp:docPr id="11" name="直接箭头连接符 11"/>
                <wp:cNvGraphicFramePr/>
                <a:graphic xmlns:a="http://schemas.openxmlformats.org/drawingml/2006/main">
                  <a:graphicData uri="http://schemas.microsoft.com/office/word/2010/wordprocessingShape">
                    <wps:wsp>
                      <wps:cNvCnPr/>
                      <wps:spPr>
                        <a:xfrm>
                          <a:off x="0" y="0"/>
                          <a:ext cx="0" cy="42037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5.05pt;margin-top:429.5pt;height:33.1pt;width:0pt;z-index:251669504;mso-width-relative:page;mso-height-relative:page;" filled="f" stroked="t" coordsize="21600,21600" o:gfxdata="UEsDBAoAAAAAAIdO4kAAAAAAAAAAAAAAAAAEAAAAZHJzL1BLAwQUAAAACACHTuJAuBiQSdcAAAAL&#10;AQAADwAAAGRycy9kb3ducmV2LnhtbE2PwU7DMAyG70i8Q2QkbixpRdlW6k6ANDhw2pg4p41pKxqn&#10;NOm6vT1BHOBo+9Pv7y82J9uLI42+c4yQLBQI4tqZjhuEw9v2ZgXCB81G944J4UweNuXlRaFz42be&#10;0XEfGhFD2OcaoQ1hyKX0dUtW+4UbiOPtw41WhziOjTSjnmO47WWq1J20uuP4odUDPbVUf+4ni/Di&#10;vtIl1ZV5zbKHx2k7Px/O5h3x+ipR9yACncIfDD/6UR3K6FS5iY0XPcLtUiURRVhl61gqEr+bCmGd&#10;ZinIspD/O5TfUEsDBBQAAAAIAIdO4kA9kvsWAwIAAOADAAAOAAAAZHJzL2Uyb0RvYy54bWytU81u&#10;EzEQviPxDpbvZJNAabTKpoeEckEQCXgAx+vdteQ/zbjZ5CV4ASROwAl66p2noe1jMPaGFMqlB/bg&#10;Hc94vvH3zXh+trOGbRWg9q7ik9GYM+Wkr7VrK/7+3fmTGWcYhauF8U5VfK+Qny0eP5r3oVRT33lT&#10;K2AE4rDsQ8W7GENZFCg7ZQWOfFCOgo0HKyJtoS1qED2hW1NMx+PnRe+hDuClQiTvagjyAyI8BNA3&#10;jZZq5eWFVS4OqKCMiEQJOx2QL/Jtm0bJ+KZpUEVmKk5MY16pCNmbtBaLuShbEKHT8nAF8ZAr3ONk&#10;hXZU9Ai1ElGwC9D/QFktwaNv4kh6WwxEsiLEYjK+p83bTgSVuZDUGI6i4/+Dla+3a2C6pkmYcOaE&#10;pY7ffLy6/vDl5vL7z89Xtz8+JfvbV0ZxEqsPWFLO0q3hsMOwhsR814BNf+LEdlng/VFgtYtMDk5J&#10;3mfT8dPTrH1xlxcA40vlLUtGxTGC0G0Xl9456qKHSdZXbF9hpMqU+DshFXX+XBuTm2kc64nNyez0&#10;hDMpaEIbmgwybSCW6FrOhGlp9GWEDIne6DqlJyCEdrM0wLYiDUz+Em0q99exVHslsBvO5dAwSlZH&#10;eh1G24rPjtmijEKbF65mcR9IYAHg+wOscYSeVB10TNbG1/ssb/ZT43P9w5Cmyfpzn7PvHubi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gYkEnXAAAACwEAAA8AAAAAAAAAAQAgAAAAIgAAAGRycy9k&#10;b3ducmV2LnhtbFBLAQIUABQAAAAIAIdO4kA9kvsWAwIAAOADAAAOAAAAAAAAAAEAIAAAACYBAABk&#10;cnMvZTJvRG9jLnhtbFBLBQYAAAAABgAGAFkBAACb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1994535</wp:posOffset>
                </wp:positionH>
                <wp:positionV relativeFrom="paragraph">
                  <wp:posOffset>4801870</wp:posOffset>
                </wp:positionV>
                <wp:extent cx="2161540" cy="619125"/>
                <wp:effectExtent l="6350" t="6350" r="22860" b="22225"/>
                <wp:wrapNone/>
                <wp:docPr id="2" name="圆角矩形 2"/>
                <wp:cNvGraphicFramePr/>
                <a:graphic xmlns:a="http://schemas.openxmlformats.org/drawingml/2006/main">
                  <a:graphicData uri="http://schemas.microsoft.com/office/word/2010/wordprocessingShape">
                    <wps:wsp>
                      <wps:cNvSpPr/>
                      <wps:spPr>
                        <a:xfrm>
                          <a:off x="0" y="0"/>
                          <a:ext cx="216154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57.05pt;margin-top:378.1pt;height:48.75pt;width:170.2pt;z-index:251660288;v-text-anchor:middle;mso-width-relative:page;mso-height-relative:page;" filled="f" stroked="t" coordsize="21600,21600" arcsize="0.166666666666667" o:gfxdata="UEsDBAoAAAAAAIdO4kAAAAAAAAAAAAAAAAAEAAAAZHJzL1BLAwQUAAAACACHTuJAr85Y09oAAAAL&#10;AQAADwAAAGRycy9kb3ducmV2LnhtbE2PwU7DMBBE70j8g7VI3KjttkmrEKcSCE6IAwEJcXPjJUmJ&#10;11HsOuHvMSc4ruZp5m15WOzAIk6+d6RArgQwpMaZnloFb6+PN3tgPmgyenCECr7Rw6G6vCh1YdxM&#10;Lxjr0LJUQr7QCroQxoJz33RotV+5ESlln26yOqRzarmZ9JzK7cDXQuTc6p7SQqdHvO+w+arPVsHz&#10;h717xwcRl5M80RzzOoqnWqnrKylugQVcwh8Mv/pJHarkdHRnMp4NCjZyKxOqYJfla2CJyLNtBuyo&#10;YJ9tdsCrkv//ofoBUEsDBBQAAAAIAIdO4kBjVqMifQIAAOEEAAAOAAAAZHJzL2Uyb0RvYy54bWyt&#10;VM1uEzEQviPxDpbvdLOr/q66qaJGRUgVrSiI88RrZy35D9vJpjwAD8AZqRIXxEPwOBU8BmPvtg2F&#10;Qw/ksJnxjGf8ff7Gxycbrcia+yCtaWi5M6GEG2ZbaZYNfff27MUhJSGCaUFZwxt6zQM9mT5/dty7&#10;mle2s6rlnmARE+reNbSL0dVFEVjHNYQd67jBoLBeQ0TXL4vWQ4/VtSqqyWS/6K1vnbeMh4Cr8yFI&#10;x4r+KQWtEJLxuWUrzU0cqnquICKk0EkX6DSfVgjO4oUQgUeiGopIY/5iE7QX6VtMj6FeenCdZOMR&#10;4ClHeIRJgzTY9L7UHCKQlZd/ldKSeRusiDvM6mIAkhlBFOXkETdXHTiesSDVwd2THv5fWfZ6femJ&#10;bBtaUWJA44Xffvn069vnnzffb398JVViqHehxsQrd+lHL6CZ4G6E1+kfgZBNZvX6nlW+iYThYlXu&#10;l3u7SDjD2H55VFZ7qWjxsNv5EF9yq0kyGurtyrRv8Ooyo7A+D3HIv8tLHY09k0rhOtTKkB6VXB1M&#10;UhNATQrUApraIa5glpSAWqLYWfS5ZLBKtml72h38cnGqPFlDkkj+jcf7Iy31nkPohrwcSmlQaxlx&#10;HpTUDT3c3q0MYkzMDVwlK24WG9yTzIVtr5F4bwdFBsfOJHY4hxAvwaMEEQoOabzAj1AW8dnRoqSz&#10;/uO/1lM+KgOjlPQoacT+YQWeU6JeGdTMUbmbriFmZ3fvoELHb0cW2xGz0qcWKSnxOXAsmyk/qjtT&#10;eKvf4yzPUlcMgWHYe2B5dE7jMGr4GjA+m+U01L2DeG6uHEvFh7ucraIVMl/zAzsjf6j8rJZxStNo&#10;bfs56+Flmv4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r85Y09oAAAALAQAADwAAAAAAAAABACAA&#10;AAAiAAAAZHJzL2Rvd25yZXYueG1sUEsBAhQAFAAAAAgAh07iQGNWoyJ9AgAA4QQAAA4AAAAAAAAA&#10;AQAgAAAAKQEAAGRycy9lMm9Eb2MueG1sUEsFBgAAAAAGAAYAWQEAABgGA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决定</w:t>
                      </w:r>
                    </w:p>
                  </w:txbxContent>
                </v:textbox>
              </v:roundrect>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column">
                  <wp:posOffset>2975610</wp:posOffset>
                </wp:positionH>
                <wp:positionV relativeFrom="paragraph">
                  <wp:posOffset>4387850</wp:posOffset>
                </wp:positionV>
                <wp:extent cx="0" cy="420370"/>
                <wp:effectExtent l="52070" t="0" r="62230" b="17780"/>
                <wp:wrapNone/>
                <wp:docPr id="10" name="直接箭头连接符 10"/>
                <wp:cNvGraphicFramePr/>
                <a:graphic xmlns:a="http://schemas.openxmlformats.org/drawingml/2006/main">
                  <a:graphicData uri="http://schemas.microsoft.com/office/word/2010/wordprocessingShape">
                    <wps:wsp>
                      <wps:cNvCnPr/>
                      <wps:spPr>
                        <a:xfrm>
                          <a:off x="0" y="0"/>
                          <a:ext cx="0" cy="42037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4.3pt;margin-top:345.5pt;height:33.1pt;width:0pt;z-index:251668480;mso-width-relative:page;mso-height-relative:page;" filled="f" stroked="t" coordsize="21600,21600" o:gfxdata="UEsDBAoAAAAAAIdO4kAAAAAAAAAAAAAAAAAEAAAAZHJzL1BLAwQUAAAACACHTuJAzFvNs9cAAAAL&#10;AQAADwAAAGRycy9kb3ducmV2LnhtbE2PwU6DQBCG7ya+w2ZMvNkFIlCRoVGT6sFTa+N5YUcgsrvI&#10;LqV9e8d40OPMfPnn+8vNyQziSJPvnUWIVxEIso3TvW0RDm/bmzUIH5TVanCWEM7kYVNdXpSq0G6x&#10;OzruQys4xPpCIXQhjIWUvunIKL9yI1m+fbjJqMDj1Eo9qYXDzSCTKMqkUb3lD50a6amj5nM/G4QX&#10;95Xk1NT6NU0fHuft8nw463fE66s4ugcR6BT+YPjRZ3Wo2Kl2s9VeDAi32TpjFCG7i7kUE7+bGiFP&#10;8wRkVcr/HapvUEsDBBQAAAAIAIdO4kAnYS18AwIAAOADAAAOAAAAZHJzL2Uyb0RvYy54bWytU81u&#10;EzEQviPxDpbvZJNAabTKpoeEckEQCXgAx+vdteQ/zbjZ5CV4ASROwAl66p2noe1jMPaGFMqlB/bg&#10;Hc94vvH3zXh+trOGbRWg9q7ik9GYM+Wkr7VrK/7+3fmTGWcYhauF8U5VfK+Qny0eP5r3oVRT33lT&#10;K2AE4rDsQ8W7GENZFCg7ZQWOfFCOgo0HKyJtoS1qED2hW1NMx+PnRe+hDuClQiTvagjyAyI8BNA3&#10;jZZq5eWFVS4OqKCMiEQJOx2QL/Jtm0bJ+KZpUEVmKk5MY16pCNmbtBaLuShbEKHT8nAF8ZAr3ONk&#10;hXZU9Ai1ElGwC9D/QFktwaNv4kh6WwxEsiLEYjK+p83bTgSVuZDUGI6i4/+Dla+3a2C6pkkgSZyw&#10;1PGbj1fXH77cXH7/+fnq9senZH/7yihOYvUBS8pZujUcdhjWkJjvGrDpT5zYLgu8PwqsdpHJwSnJ&#10;+2w6fnqa4Yq7vAAYXypvWTIqjhGEbru49M5RFz1Msr5i+wojVabE3wmpqPPn2pjcTONYT2xOZqcn&#10;nElBE9rQZJBpA7FE13ImTEujLyNkSPRG1yk9ASG0m6UBthVpYPKXaFO5v46l2iuB3XAuh4ZRsjrS&#10;6zDaVnx2zBZlFNq8cDWL+0ACCwDfH2CNI/Sk6qBjsja+3md5s58an+sfhjRN1p/7nH33MB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xbzbPXAAAACwEAAA8AAAAAAAAAAQAgAAAAIgAAAGRycy9k&#10;b3ducmV2LnhtbFBLAQIUABQAAAAIAIdO4kAnYS18AwIAAOADAAAOAAAAAAAAAAEAIAAAACYBAABk&#10;cnMvZTJvRG9jLnhtbFBLBQYAAAAABgAGAFkBAACb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2023110</wp:posOffset>
                </wp:positionH>
                <wp:positionV relativeFrom="paragraph">
                  <wp:posOffset>3554095</wp:posOffset>
                </wp:positionV>
                <wp:extent cx="1904365" cy="809625"/>
                <wp:effectExtent l="20320" t="8890" r="37465" b="19685"/>
                <wp:wrapNone/>
                <wp:docPr id="6" name="流程图: 决策 6"/>
                <wp:cNvGraphicFramePr/>
                <a:graphic xmlns:a="http://schemas.openxmlformats.org/drawingml/2006/main">
                  <a:graphicData uri="http://schemas.microsoft.com/office/word/2010/wordprocessingShape">
                    <wps:wsp>
                      <wps:cNvSpPr/>
                      <wps:spPr>
                        <a:xfrm>
                          <a:off x="0" y="0"/>
                          <a:ext cx="1904365" cy="809625"/>
                        </a:xfrm>
                        <a:prstGeom prst="flowChartDecision">
                          <a:avLst/>
                        </a:prstGeom>
                        <a:no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公示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59.3pt;margin-top:279.85pt;height:63.75pt;width:149.95pt;z-index:251664384;v-text-anchor:middle;mso-width-relative:page;mso-height-relative:page;" filled="f" stroked="t" coordsize="21600,21600" o:gfxdata="UEsDBAoAAAAAAIdO4kAAAAAAAAAAAAAAAAAEAAAAZHJzL1BLAwQUAAAACACHTuJAdYfG2doAAAAL&#10;AQAADwAAAGRycy9kb3ducmV2LnhtbE2Py07DMBBF90j8gzVI7KiTIqchxKkqBGLTDaUf4MaThxqP&#10;09htA1/PsILdjObozrnlenaDuOAUek8a0kUCAqn2tqdWw/7z7SEHEaIhawZPqOELA6yr25vSFNZf&#10;6QMvu9gKDqFQGA1djGMhZag7dCYs/IjEt8ZPzkRep1bayVw53A1ymSSZdKYn/tCZEV86rI+7s9Pg&#10;vl9RzdtTd3xvslMT92qz2Sqt7+/S5BlExDn+wfCrz+pQsdPBn8kGMWh4TPOMUQ1KPa1AMJGluQJx&#10;4CFfLUFWpfzfofoBUEsDBBQAAAAIAIdO4kA65nq2iQIAAO4EAAAOAAAAZHJzL2Uyb0RvYy54bWyt&#10;VM1uEzEQviPxDpbvdJOQpO2qmypKVIRU0UoFcZ547awl/2E72ZQbFy7cufACXDghrrxN6Wsw9m5/&#10;KBx6YA/eGc+f5/M3PjreaUW23AdpTUWHewNKuGG2lmZd0TevT54dUBIimBqUNbyilzzQ49nTJ0et&#10;K/nINlbV3BNMYkLZuoo2MbqyKAJruIawZx03aBTWa4io+nVRe2gxu1bFaDCYFq31tfOW8RBwd9kZ&#10;aZ/RPyahFUIyvrRso7mJXVbPFURsKTTSBTrLpxWCs3gmROCRqIpipzGvWATlVVqL2RGUaw+ukaw/&#10;AjzmCA960iANFr1NtYQIZOPlX6m0ZN4GK+Ies7roGsmIYBfDwQNsLhpwPPeCUAd3C3r4f2nZq+25&#10;J7Ku6JQSAxov/NePD9dfP119+VmSq4/fr799JtMEU+tCid4X7tz3WkAx9bwTXqc/dkN2GdrLW2j5&#10;LhKGm8PDwfj5dEIJQ9vB4HA6mqSkxV208yG+4FaTJFRUKNsuGvBxyZlMXM3wwvY0xC7uxj9VNvZE&#10;KoX7UCpDWiw3OdhPxQAJKpAYKGqHTQazpgTUGpnPos8pg1WyTuEpOvj1aqE82ULiS/76Y/7hlmov&#10;ITSdXzYlNyi1jDgcSurUZPr6aGWw14Rgh1mS4m61w5gkrmx9ibfgbUfP4NiJxAqnEOI5eOQjshUn&#10;Np7hknCpqO0lShrr3/9rP/kjTdBKSYv8xt7fbcBzStRLgwQ6HI7HaSCyMp7sj1Dx9y2r+xaz0QuL&#10;kAzxbXAsi8k/qhtReKvf4mDPU1U0gWFYu0O5Vxaxmzt8Ghifz7MbDoGDeGouHEvJu7ucb6IVMl/z&#10;HTo9fjgGmTX9yKY5u69nr7tnavY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dYfG2doAAAALAQAA&#10;DwAAAAAAAAABACAAAAAiAAAAZHJzL2Rvd25yZXYueG1sUEsBAhQAFAAAAAgAh07iQDrmeraJAgAA&#10;7gQAAA4AAAAAAAAAAQAgAAAAKQEAAGRycy9lMm9Eb2MueG1sUEsFBgAAAAAGAAYAWQEAACQGAAAA&#10;AA==&#10;">
                <v:fill on="f" focussize="0,0"/>
                <v:stroke weight="1.25pt" color="#000000 [3213]" miterlimit="8" joinstyle="miter"/>
                <v:imagedata o:title=""/>
                <o:lock v:ext="edit" aspectratio="f"/>
                <v:textbox>
                  <w:txbxContent>
                    <w:p>
                      <w:pPr>
                        <w:jc w:val="center"/>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公示</w:t>
                      </w:r>
                    </w:p>
                  </w:txbxContent>
                </v:textbox>
              </v:shape>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3004185</wp:posOffset>
                </wp:positionH>
                <wp:positionV relativeFrom="paragraph">
                  <wp:posOffset>3092450</wp:posOffset>
                </wp:positionV>
                <wp:extent cx="0" cy="420370"/>
                <wp:effectExtent l="52070" t="0" r="62230" b="17780"/>
                <wp:wrapNone/>
                <wp:docPr id="8" name="直接箭头连接符 8"/>
                <wp:cNvGraphicFramePr/>
                <a:graphic xmlns:a="http://schemas.openxmlformats.org/drawingml/2006/main">
                  <a:graphicData uri="http://schemas.microsoft.com/office/word/2010/wordprocessingShape">
                    <wps:wsp>
                      <wps:cNvCnPr/>
                      <wps:spPr>
                        <a:xfrm>
                          <a:off x="0" y="0"/>
                          <a:ext cx="0" cy="42037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6.55pt;margin-top:243.5pt;height:33.1pt;width:0pt;z-index:251667456;mso-width-relative:page;mso-height-relative:page;" filled="f" stroked="t" coordsize="21600,21600" o:gfxdata="UEsDBAoAAAAAAIdO4kAAAAAAAAAAAAAAAAAEAAAAZHJzL1BLAwQUAAAACACHTuJASYxxb9gAAAAL&#10;AQAADwAAAGRycy9kb3ducmV2LnhtbE2PQU+DQBCF7yb+h82YeLMLVKShLI2aVA+eWhvPCzsFIjuL&#10;7FLaf+8YD3qbmffy5nvF5mx7ccLRd44UxIsIBFLtTEeNgsP79m4FwgdNRveOUMEFPWzK66tC58bN&#10;tMPTPjSCQ8jnWkEbwpBL6esWrfYLNyCxdnSj1YHXsZFm1DOH214mUfQgre6IP7R6wOcW68/9ZBW8&#10;uq8kw7oyb2n6+DRt55fDxXwodXsTR2sQAc/hzww/+IwOJTNVbiLjRa/gPlvGbOVhlXEpdvxeKgVp&#10;ukxAloX836H8BlBLAwQUAAAACACHTuJA9Mx29wICAADeAwAADgAAAGRycy9lMm9Eb2MueG1srVPN&#10;bhMxEL4j8Q6W72STQGm0yqaHhHJBEAl4AMfr3bXkP8242eQleAEkTsAJeuqdp6HtYzD2hhTKpQf2&#10;4B3/zDf+vvk8P9tZw7YKUHtX8clozJly0tfatRV//+78yYwzjMLVwninKr5XyM8Wjx/N+1Cqqe+8&#10;qRUwAnFY9qHiXYyhLAqUnbICRz4oR5uNBysiTaEtahA9oVtTTMfj50XvoQ7gpUKk1dWwyQ+I8BBA&#10;3zRaqpWXF1a5OKCCMiISJex0QL7It20aJeObpkEVmak4MY15pCIUb9JYLOaibEGETsvDFcRDrnCP&#10;kxXaUdEj1EpEwS5A/wNltQSPvokj6W0xEMmKEIvJ+J42bzsRVOZCUmM4io7/D1a+3q6B6bri1HYn&#10;LDX85uPV9YcvN5fff36+uv3xKcXfvrJZkqoPWFLG0q3hMMOwhsR714BNf2LEdlne/VFetYtMDouS&#10;Vp9Nx09Ps/LFXV4AjC+VtywFFccIQrddXHrnqIceJlldsX2FkSpT4u+EVNT5c21MbqVxrCdXn8xO&#10;TziTgvzZkC8otIE4oms5E6Yl48sIGRK90XVKT0AI7WZpgG1Fskv+Em0q99exVHslsBvO5a3BSFZH&#10;ehtGW5LzmC3KKLR54WoW94H0FQC+P8AaR+hJ1UHHFG18vc/y5nVqe65/sGjy1Z/znH33LB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mMcW/YAAAACwEAAA8AAAAAAAAAAQAgAAAAIgAAAGRycy9k&#10;b3ducmV2LnhtbFBLAQIUABQAAAAIAIdO4kD0zHb3AgIAAN4DAAAOAAAAAAAAAAEAIAAAACcBAABk&#10;cnMvZTJvRG9jLnhtbFBLBQYAAAAABgAGAFkBAACb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2994660</wp:posOffset>
                </wp:positionH>
                <wp:positionV relativeFrom="paragraph">
                  <wp:posOffset>1987550</wp:posOffset>
                </wp:positionV>
                <wp:extent cx="0" cy="420370"/>
                <wp:effectExtent l="52070" t="0" r="62230" b="17780"/>
                <wp:wrapNone/>
                <wp:docPr id="7" name="直接箭头连接符 7"/>
                <wp:cNvGraphicFramePr/>
                <a:graphic xmlns:a="http://schemas.openxmlformats.org/drawingml/2006/main">
                  <a:graphicData uri="http://schemas.microsoft.com/office/word/2010/wordprocessingShape">
                    <wps:wsp>
                      <wps:cNvCnPr/>
                      <wps:spPr>
                        <a:xfrm>
                          <a:off x="0" y="0"/>
                          <a:ext cx="0" cy="42037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5.8pt;margin-top:156.5pt;height:33.1pt;width:0pt;z-index:251666432;mso-width-relative:page;mso-height-relative:page;" filled="f" stroked="t" coordsize="21600,21600" o:gfxdata="UEsDBAoAAAAAAIdO4kAAAAAAAAAAAAAAAAAEAAAAZHJzL1BLAwQUAAAACACHTuJA3bZ37NcAAAAL&#10;AQAADwAAAGRycy9kb3ducmV2LnhtbE2PTU+DQBCG7yb+h82YeLML1BZFlkZNWg+e+hHPCzsCkZ1F&#10;dintv3caD3qcd568H/nqZDtxxMG3jhTEswgEUuVMS7WCw3599wDCB01Gd45QwRk9rIrrq1xnxk20&#10;xeMu1IJNyGdaQRNCn0npqwat9jPXI/Hv0w1WBz6HWppBT2xuO5lE0VJa3RInNLrH1warr91oFby5&#10;7yTFqjTvi8Xzy7ieNoez+VDq9iaOnkAEPIU/GC71uToU3Kl0IxkvOgX3abxkVME8nvMoJn6VkpX0&#10;MQFZ5PL/huIHUEsDBBQAAAAIAIdO4kBAm2cAAgIAAN4DAAAOAAAAZHJzL2Uyb0RvYy54bWytU0uO&#10;EzEQ3SNxB8t70klgSNRKZxYJwwZBJOAAFbe725J/KnvSySW4ABIrYAWzmj2ngeEYlN0hA8NmFvTC&#10;XS67Xvk9Py/O90azncSgnK34ZDTmTFrhamXbir99c/FozlmIYGvQzsqKH2Tg58uHDxa9L+XUdU7X&#10;EhmB2FD2vuJdjL4siiA6aSCMnJeWFhuHBiJNsS1qhJ7QjS6m4/HTondYe3RChkDZ9bDIj4h4H0DX&#10;NErItROXRto4oKLUEIlS6JQPfJlP2zRSxFdNE2RkuuLENOaRmlC8TWOxXEDZIvhOieMR4D5HuMPJ&#10;gLLU9AS1hgjsEtU/UEYJdME1cSScKQYiWRFiMRnf0eZ1B15mLiR18CfRw/+DFS93G2SqrviMMwuG&#10;Lvzm/fWPd59urr5+/3j989uHFH/5zGZJqt6HkipWdoPHWfAbTLz3DZr0J0Zsn+U9nOSV+8jEkBSU&#10;fTIdP55l5YvbOo8hPpfOsBRUPEQE1XZx5aylO3Q4yerC7kWI1JkKfxekptZdKK3zVWrLenL12Xx2&#10;xpkA8mdDvqDQeOIYbMsZ6JaMLyJmyOC0qlN5AgrYblca2Q6SXfKXaFO7v7al3msI3bAvLw1GMirS&#10;29DKVHx+qoYygtLPbM3iwZO+gOj6I6y2hJ5UHXRM0dbVhyxvztO15/5HiyZf/TnP1bfPcv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bZ37NcAAAALAQAADwAAAAAAAAABACAAAAAiAAAAZHJzL2Rv&#10;d25yZXYueG1sUEsBAhQAFAAAAAgAh07iQECbZwACAgAA3gMAAA4AAAAAAAAAAQAgAAAAJgEAAGRy&#10;cy9lMm9Eb2MueG1sUEsFBgAAAAAGAAYAWQEAAJo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1870710</wp:posOffset>
                </wp:positionH>
                <wp:positionV relativeFrom="paragraph">
                  <wp:posOffset>2411095</wp:posOffset>
                </wp:positionV>
                <wp:extent cx="2161540" cy="619125"/>
                <wp:effectExtent l="6350" t="6350" r="22860" b="22225"/>
                <wp:wrapNone/>
                <wp:docPr id="5" name="圆角矩形 5"/>
                <wp:cNvGraphicFramePr/>
                <a:graphic xmlns:a="http://schemas.openxmlformats.org/drawingml/2006/main">
                  <a:graphicData uri="http://schemas.microsoft.com/office/word/2010/wordprocessingShape">
                    <wps:wsp>
                      <wps:cNvSpPr/>
                      <wps:spPr>
                        <a:xfrm>
                          <a:off x="0" y="0"/>
                          <a:ext cx="216154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拟定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7.3pt;margin-top:189.85pt;height:48.75pt;width:170.2pt;z-index:251663360;v-text-anchor:middle;mso-width-relative:page;mso-height-relative:page;" filled="f" stroked="t" coordsize="21600,21600" arcsize="0.166666666666667" o:gfxdata="UEsDBAoAAAAAAIdO4kAAAAAAAAAAAAAAAAAEAAAAZHJzL1BLAwQUAAAACACHTuJA0R+cUNoAAAAL&#10;AQAADwAAAGRycy9kb3ducmV2LnhtbE2PwU7DMBBE70j8g7VI3KidtCQ0xKkEghPiQECqenPjJUmJ&#10;11HsOuHvMSc4rvZp5k25W8zAAk6utyQhWQlgSI3VPbUSPt6fb+6AOa9Iq8ESSvhGB7vq8qJUhbYz&#10;vWGofctiCLlCSei8HwvOXdOhUW5lR6T4+7STUT6eU8v1pOYYbgaeCpFxo3qKDZ0a8bHD5qs+Gwmv&#10;B/OwxycRllNyojlkdRAvtZTXV4m4B+Zx8X8w/OpHdaii09GeSTs2SEi3myyiEtb5NgcWiWx9G9cd&#10;JWzyPAVelfz/huoHUEsDBBQAAAAIAIdO4kBbxhGSfgIAAOEEAAAOAAAAZHJzL2Uyb0RvYy54bWyt&#10;VMFuEzEQvSPxD5bvdLNR09KomypqVIRU0YqCODteb9aS7TFjJ5vyAXwAZyQkLoiP4HMq+AzG3m0b&#10;CoceyMEZ78y+8XvzvMcnW2vYRmHQ4Cpe7o04U05Crd2q4m/fnD17zlmIwtXCgFMVv1aBn8yePjnu&#10;/FSNoQVTK2QE4sK08xVvY/TTogiyVVaEPfDKUbIBtCLSFldFjaIjdGuK8Wh0UHSAtUeQKgR6uuiT&#10;fEDExwBC02ipFiDXVrnYo6IyIhKl0Gof+CyftmmUjBdNE1RkpuLENOaVmlC8TGsxOxbTFQrfajkc&#10;QTzmCA84WaEdNb2DWogo2Br1X1BWS4QATdyTYIueSFaEWJSjB9pctcKrzIWkDv5O9PD/YOWrzSUy&#10;XVd8wpkTlgZ+8/njr2+ffn75fvPjK5skhTofplR45S9x2AUKE91tgzb9ExG2zape36mqtpFJejgu&#10;D8rJPgkuKXdQHpXjDFrcv+0xxBcKLEtBxRHWrn5No8uKis15iNSW6m/rUkcHZ9qYPD7jWEdOHh+O&#10;UhNBnmzICxRaT7yCW3EmzIrMLiNmyABG1+n1BBRwtTw1yDYiWST/Emdq90dZ6r0Qoe3rcqo3j9WR&#10;7oPRtuLPd982jkCScr1WKYrb5XYQcAn1NQmP0DsyeHmmqcO5CPFSIFmQqNAljRe0NAaIHwwRZy3g&#10;h389T/XkDMpy1pGlifv7tUDFmXnpyDNH5X4aQ8yb/cnhmDa4m1nuZtzangJJUtLnwMscpvpobsMG&#10;wb6juzxPXSklnKTevcrD5jT2V42+BlLN57mMfO9FPHdXXibwfpbzdYRG5zEnoXp1Bv3I+Xkcwy1N&#10;V2t3n6vuv0y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NEfnFDaAAAACwEAAA8AAAAAAAAAAQAg&#10;AAAAIgAAAGRycy9kb3ducmV2LnhtbFBLAQIUABQAAAAIAIdO4kBbxhGSfgIAAOEEAAAOAAAAAAAA&#10;AAEAIAAAACkBAABkcnMvZTJvRG9jLnhtbFBLBQYAAAAABgAGAFkBAAAZBg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拟定</w:t>
                      </w:r>
                    </w:p>
                  </w:txbxContent>
                </v:textbox>
              </v:roundrect>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1899285</wp:posOffset>
                </wp:positionH>
                <wp:positionV relativeFrom="paragraph">
                  <wp:posOffset>1315720</wp:posOffset>
                </wp:positionV>
                <wp:extent cx="2161540" cy="619125"/>
                <wp:effectExtent l="6350" t="6350" r="22860" b="22225"/>
                <wp:wrapNone/>
                <wp:docPr id="4" name="圆角矩形 4"/>
                <wp:cNvGraphicFramePr/>
                <a:graphic xmlns:a="http://schemas.openxmlformats.org/drawingml/2006/main">
                  <a:graphicData uri="http://schemas.microsoft.com/office/word/2010/wordprocessingShape">
                    <wps:wsp>
                      <wps:cNvSpPr/>
                      <wps:spPr>
                        <a:xfrm>
                          <a:off x="0" y="0"/>
                          <a:ext cx="216154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评审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9.55pt;margin-top:103.6pt;height:48.75pt;width:170.2pt;z-index:251662336;v-text-anchor:middle;mso-width-relative:page;mso-height-relative:page;" filled="f" stroked="t" coordsize="21600,21600" arcsize="0.166666666666667" o:gfxdata="UEsDBAoAAAAAAIdO4kAAAAAAAAAAAAAAAAAEAAAAZHJzL1BLAwQUAAAACACHTuJAoGcCItoAAAAL&#10;AQAADwAAAGRycy9kb3ducmV2LnhtbE2PwU7DMAyG70i8Q2QkbixpB91amk4CwQlxWEFCu2WNaTsa&#10;p2qytLw94QQ3W/70+/vL3WIGFnByvSUJyUoAQ2qs7qmV8P72fLMF5rwirQZLKOEbHeyqy4tSFdrO&#10;tMdQ+5bFEHKFktB5Pxacu6ZDo9zKjkjx9mkno3xcp5brSc0x3Aw8FSLjRvUUP3RqxMcOm6/6bCS8&#10;HszDBz6JsJySE80hq4N4qaW8vkrEPTCPi/+D4Vc/qkMVnY72TNqxQUKa50lE4yA2KbBIZOv8DthR&#10;wlrcboBXJf/fofoBUEsDBBQAAAAIAIdO4kBILIrqfQIAAOEEAAAOAAAAZHJzL2Uyb0RvYy54bWyt&#10;VM1uEzEQviPxDpbvdLNR+rfqpooaFSFVtCIgzhOvnbXkP2wnm/IAPABnpEpcEA/B41TwGIy92zYU&#10;Dj2Qw2bGM57x9/kbn5xutSIb7oO0pqbl3ogSbphtpFnV9N3b8xdHlIQIpgFlDa/pNQ/0dPr82Unn&#10;Kj62rVUN9wSLmFB1rqZtjK4qisBariHsWccNBoX1GiK6flU0HjqsrlUxHo0Ois76xnnLeAi4Ou+D&#10;dKjon1LQCiEZn1u21tzEvqrnCiJCCq10gU7zaYXgLF4KEXgkqqaINOYvNkF7mb7F9ASqlQfXSjYc&#10;AZ5yhEeYNEiDTe9LzSECWXv5VyktmbfBirjHrC56IJkRRFGOHnGzaMHxjAWpDu6e9PD/yrLXmytP&#10;ZFPTCSUGNF747ZdPv759/nnz/fbHVzJJDHUuVJi4cFd+8AKaCe5WeJ3+EQjZZlav71nl20gYLo7L&#10;g3J/goQzjB2Ux+V4PxUtHnY7H+JLbjVJRk29XZvmDV5dZhQ2FyH2+Xd5qaOx51IpXIdKGdKhkseH&#10;o9QEUJMCtYCmdogrmBUloFYodhZ9Lhmskk3annYHv1qeKU82kCSSf8Px/khLvecQ2j4vh1IaVFpG&#10;nAcldU2PdncrgxgTcz1XyYrb5Rb3JHNpm2sk3ttekcGxc4kdLiDEK/AoQYSCQxov8SOURXx2sChp&#10;rf/4r/WUj8rAKCUdShqxf1iD55SoVwY1c1xO0jXE7Ez2D8fo+N3Icjdi1vrMIiUlPgeOZTPlR3Vn&#10;Cm/1e5zlWeqKITAMe/csD85Z7EcNXwPGZ7Ochrp3EC/MwrFUvL/L2TpaIfM1P7Az8IfKz2oZpjSN&#10;1q6fsx5epul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oGcCItoAAAALAQAADwAAAAAAAAABACAA&#10;AAAiAAAAZHJzL2Rvd25yZXYueG1sUEsBAhQAFAAAAAgAh07iQEgsiup9AgAA4QQAAA4AAAAAAAAA&#10;AQAgAAAAKQEAAGRycy9lMm9Eb2MueG1sUEsFBgAAAAAGAAYAWQEAABgGA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评审</w:t>
                      </w:r>
                    </w:p>
                  </w:txbxContent>
                </v:textbox>
              </v:roundrect>
            </w:pict>
          </mc:Fallback>
        </mc:AlternateContent>
      </w:r>
      <w:r>
        <w:rPr>
          <w:sz w:val="32"/>
        </w:rPr>
        <mc:AlternateContent>
          <mc:Choice Requires="wps">
            <w:drawing>
              <wp:anchor distT="0" distB="0" distL="114300" distR="114300" simplePos="0" relativeHeight="251665408" behindDoc="0" locked="0" layoutInCell="1" allowOverlap="1">
                <wp:simplePos x="0" y="0"/>
                <wp:positionH relativeFrom="column">
                  <wp:posOffset>2956560</wp:posOffset>
                </wp:positionH>
                <wp:positionV relativeFrom="paragraph">
                  <wp:posOffset>825500</wp:posOffset>
                </wp:positionV>
                <wp:extent cx="0" cy="420370"/>
                <wp:effectExtent l="52070" t="0" r="62230" b="17780"/>
                <wp:wrapNone/>
                <wp:docPr id="9" name="直接箭头连接符 9"/>
                <wp:cNvGraphicFramePr/>
                <a:graphic xmlns:a="http://schemas.openxmlformats.org/drawingml/2006/main">
                  <a:graphicData uri="http://schemas.microsoft.com/office/word/2010/wordprocessingShape">
                    <wps:wsp>
                      <wps:cNvCnPr/>
                      <wps:spPr>
                        <a:xfrm>
                          <a:off x="0" y="0"/>
                          <a:ext cx="0" cy="42037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2.8pt;margin-top:65pt;height:33.1pt;width:0pt;z-index:251665408;mso-width-relative:page;mso-height-relative:page;" filled="f" stroked="t" coordsize="21600,21600" o:gfxdata="UEsDBAoAAAAAAIdO4kAAAAAAAAAAAAAAAAAEAAAAZHJzL1BLAwQUAAAACACHTuJA5nBfENYAAAAL&#10;AQAADwAAAGRycy9kb3ducmV2LnhtbE2PwU7DMBBE70j8g7VI3KjdQEIb4lSAVDhwolScnXhJIuJ1&#10;iJ2m/XsWcYDjzjzNzhSbo+vFAcfQedKwXCgQSLW3HTUa9m/bqxWIEA1Z03tCDScMsCnPzwqTWz/T&#10;Kx52sREcQiE3GtoYh1zKULfoTFj4AYm9Dz86E/kcG2lHM3O462WiVCad6Yg/tGbAxxbrz93kNDz7&#10;r+QW68q+pOn9w7Sdn/Yn+6715cVS3YGIeIx/MPzU5+pQcqfKT2SD6DXcZGnGKBvXikcx8atUrKyz&#10;BGRZyP8bym9QSwMEFAAAAAgAh07iQNenPFEDAgAA3gMAAA4AAABkcnMvZTJvRG9jLnhtbK1TzW4T&#10;MRC+I/EOlu9kk0Bpusqmh4RyQRAJeADH69215D/NuNnkJXgBJE7AiXLqnaeB8hiMvSGFcumBPXjH&#10;Y883/j5/np/vrGFbBai9q/hkNOZMOelr7dqKv31z8WjGGUbhamG8UxXfK+Tni4cP5n0o1dR33tQK&#10;GIE4LPtQ8S7GUBYFyk5ZgSMflKPFxoMVkabQFjWIntCtKabj8dOi91AH8FIhUnY1LPIDItwH0DeN&#10;lmrl5aVVLg6ooIyIRAk7HZAv8mmbRsn4qmlQRWYqTkxjHqkJxZs0Fou5KFsQodPycARxnyPc4WSF&#10;dtT0CLUSUbBL0P9AWS3Bo2/iSHpbDESyIsRiMr6jzetOBJW5kNQYjqLj/4OVL7drYLqu+BlnTli6&#10;8Jv31z/efbr5evX94/XPbx9S/OUzO0tS9QFLqli6NRxmGNaQeO8asOlPjNguy7s/yqt2kckhKSn7&#10;ZDp+fJqVL27rAmB8rrxlKag4RhC67eLSO0d36GGS1RXbFxipMxX+LkhNnb/QxuSrNI715OqT2ekJ&#10;Z1KQPxvyBYU2EEd0LWfCtGR8GSFDoje6TuUJCKHdLA2wrUh2yV+iTe3+2pZ6rwR2w768NBjJ6khv&#10;w2hb8dmxWpRRaPPM1SzuA+krAHx/gDWO0JOqg44p2vh6n+XNebr23P9g0eSrP+e5+vZZL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5nBfENYAAAALAQAADwAAAAAAAAABACAAAAAiAAAAZHJzL2Rv&#10;d25yZXYueG1sUEsBAhQAFAAAAAgAh07iQNenPFEDAgAA3gMAAA4AAAAAAAAAAQAgAAAAJQEAAGRy&#10;cy9lMm9Eb2MueG1sUEsFBgAAAAAGAAYAWQEAAJo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1823085</wp:posOffset>
                </wp:positionH>
                <wp:positionV relativeFrom="paragraph">
                  <wp:posOffset>153670</wp:posOffset>
                </wp:positionV>
                <wp:extent cx="2161540" cy="619125"/>
                <wp:effectExtent l="6350" t="6350" r="22860" b="22225"/>
                <wp:wrapNone/>
                <wp:docPr id="1" name="圆角矩形 1"/>
                <wp:cNvGraphicFramePr/>
                <a:graphic xmlns:a="http://schemas.openxmlformats.org/drawingml/2006/main">
                  <a:graphicData uri="http://schemas.microsoft.com/office/word/2010/wordprocessingShape">
                    <wps:wsp>
                      <wps:cNvSpPr/>
                      <wps:spPr>
                        <a:xfrm>
                          <a:off x="0" y="0"/>
                          <a:ext cx="216154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确定奖励项目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3.55pt;margin-top:12.1pt;height:48.75pt;width:170.2pt;z-index:251659264;v-text-anchor:middle;mso-width-relative:page;mso-height-relative:page;" filled="f" stroked="t" coordsize="21600,21600" arcsize="0.166666666666667" o:gfxdata="UEsDBAoAAAAAAIdO4kAAAAAAAAAAAAAAAAAEAAAAZHJzL1BLAwQUAAAACACHTuJAwrzCrNcAAAAK&#10;AQAADwAAAGRycy9kb3ducmV2LnhtbE2PwU6EMBCG7ya+QzMm3tyWRmHDUjbR6Ml4EE2Mty7MAiud&#10;EtoFfHvHk95mMl/++f5iv7pBzDiF3pOBZKNAINW+6ak18P72dLMFEaKlxg6e0MA3BtiXlxeFzRu/&#10;0CvOVWwFh1DIrYEuxjGXMtQdOhs2fkTi29FPzkZep1Y2k1043A1SK5VKZ3viD50d8aHD+qs6OwMv&#10;n+7+Ax/VvJ6SEy1zWs3quTLm+ipROxAR1/gHw68+q0PJTgd/piaIwYDeZgmjPNxqEAykOrsDcWBS&#10;JxnIspD/K5Q/UEsDBBQAAAAIAIdO4kBWaA+rfAIAAOEEAAAOAAAAZHJzL2Uyb0RvYy54bWytVM1u&#10;EzEQviPxDpbvdLNRf1dNqqhREVJFKwri7Hi9WUv+w3ayKQ/AA3BGqsQF8RA8TgWPwWfvtg2FQw/k&#10;4Mx4xjP+Pn+zxycbrcha+CCtmdByZ0SJMNzW0iwn9N3bsxeHlITITM2UNWJCr0WgJ9Pnz447V4mx&#10;ba2qhScoYkLVuQltY3RVUQTeCs3CjnXCINhYr1mE65dF7VmH6loV49Fov+isr523XISA3XkfpENF&#10;/5SCtmkkF3PLV1qY2Ff1QrEISKGVLtBpvm3TCB4vmiaISNSEAmnMK5rAXqS1mB6zaumZayUfrsCe&#10;coVHmDSTBk3vS81ZZGTl5V+ltOTeBtvEHW510QPJjABFOXrEzVXLnMhYQHVw96SH/1eWv15feiJr&#10;KIESwzQe/PbLp1/fPv+8+X774yspE0OdCxUSr9ylH7wAM8HdNF6nfwAhm8zq9T2rYhMJx+a43C/3&#10;dkE4R2y/PCrHe6lo8XDa+RBfCqtJMibU25Wp3+DpMqNsfR5in3+XlzoaeyaVwj6rlCEd7j8+GKUm&#10;DJpsoAWY2gFXMEtKmFpC7Dz6XDJYJet0PJ0Ofrk4VZ6sWZJI/g3X+yMt9Z6z0PZ5OZTSWKVlxDwo&#10;qSf0cPu0MsCYmOu5SlbcLDY4k8yFra9BvLe9IoPjZxIdzlmIl8xDgoCCIY0XWBplgc8OFiWt9R//&#10;tZ/yoQxEKekgaWD/sGJeUKJeGWjmqNxNzxCzs7t3MIbjtyOL7YhZ6VMLSqAL3C6bKT+qO7PxVr/H&#10;LM9SV4SY4ejdszw4p7EfNXwNuJjNchp071g8N1eOp+L9W85W0TYyP/MDOwN/UH5WyzClabS2/Zz1&#10;8GWa/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CvMKs1wAAAAoBAAAPAAAAAAAAAAEAIAAAACIA&#10;AABkcnMvZG93bnJldi54bWxQSwECFAAUAAAACACHTuJAVmgPq3wCAADhBAAADgAAAAAAAAABACAA&#10;AAAmAQAAZHJzL2Uyb0RvYy54bWxQSwUGAAAAAAYABgBZAQAAFAY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确定奖励项目</w:t>
                      </w:r>
                    </w:p>
                  </w:txbxContent>
                </v:textbox>
              </v:roundrect>
            </w:pict>
          </mc:Fallback>
        </mc:AlternateConten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E42738"/>
    <w:rsid w:val="0AE42738"/>
    <w:rsid w:val="1343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2022-05-09T09:34:00Z</dcterms:created>
  <dc:creator>JQ</dc:creator>
  <cp:lastModifiedBy>执迷</cp:lastModifiedBy>
  <dcterms:modified xsi:type="dcterms:W3CDTF">2023-08-21T01:57:38Z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2737AAEF26A4487DB83C22BD1C656804_13</vt:lpwstr>
  </property>
</Properties>
</file>